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DF19" w14:textId="77777777" w:rsidR="00416941" w:rsidRDefault="00201E26" w:rsidP="004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EDITAL NO. 007</w:t>
      </w:r>
      <w:r w:rsidR="00416941">
        <w:rPr>
          <w:rFonts w:ascii="Times New Roman" w:hAnsi="Times New Roman" w:cs="Times New Roman"/>
          <w:b/>
          <w:sz w:val="24"/>
          <w:szCs w:val="24"/>
        </w:rPr>
        <w:t xml:space="preserve">/2018 </w:t>
      </w:r>
      <w:bookmarkStart w:id="0" w:name="_GoBack"/>
      <w:bookmarkEnd w:id="0"/>
    </w:p>
    <w:p w14:paraId="7DFB9C4B" w14:textId="77777777" w:rsidR="00392A9E" w:rsidRPr="00430300" w:rsidRDefault="00430300" w:rsidP="004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00">
        <w:rPr>
          <w:rFonts w:ascii="Times New Roman" w:hAnsi="Times New Roman" w:cs="Times New Roman"/>
          <w:b/>
          <w:sz w:val="24"/>
          <w:szCs w:val="24"/>
        </w:rPr>
        <w:t xml:space="preserve">PROCESSO SELETIVO PARA </w:t>
      </w:r>
      <w:r w:rsidR="00782503">
        <w:rPr>
          <w:rFonts w:ascii="Times New Roman" w:hAnsi="Times New Roman" w:cs="Times New Roman"/>
          <w:b/>
          <w:sz w:val="24"/>
          <w:szCs w:val="24"/>
        </w:rPr>
        <w:t>SUPERVISORES</w:t>
      </w:r>
      <w:r w:rsidRPr="0043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503">
        <w:rPr>
          <w:rFonts w:ascii="Times New Roman" w:hAnsi="Times New Roman" w:cs="Times New Roman"/>
          <w:b/>
          <w:sz w:val="24"/>
          <w:szCs w:val="24"/>
        </w:rPr>
        <w:t>DAS ESCOLAS PARCEIRAS</w:t>
      </w:r>
      <w:r w:rsidRPr="00430300">
        <w:rPr>
          <w:rFonts w:ascii="Times New Roman" w:hAnsi="Times New Roman" w:cs="Times New Roman"/>
          <w:b/>
          <w:sz w:val="24"/>
          <w:szCs w:val="24"/>
        </w:rPr>
        <w:t xml:space="preserve"> – PROGRAMA DE INICIAÇÃO À DOCÊNCIA/CAPES</w:t>
      </w:r>
    </w:p>
    <w:p w14:paraId="38A7DDC3" w14:textId="77777777" w:rsidR="00430300" w:rsidRPr="00430300" w:rsidRDefault="00430300" w:rsidP="00392A9E">
      <w:pPr>
        <w:rPr>
          <w:rFonts w:ascii="Times New Roman" w:hAnsi="Times New Roman" w:cs="Times New Roman"/>
          <w:sz w:val="24"/>
          <w:szCs w:val="24"/>
        </w:rPr>
      </w:pPr>
    </w:p>
    <w:p w14:paraId="1AF346B4" w14:textId="77777777" w:rsidR="00430300" w:rsidRPr="00430300" w:rsidRDefault="00430300" w:rsidP="00392A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7"/>
        <w:gridCol w:w="2132"/>
        <w:gridCol w:w="1563"/>
        <w:gridCol w:w="1258"/>
        <w:gridCol w:w="1203"/>
        <w:gridCol w:w="1067"/>
      </w:tblGrid>
      <w:tr w:rsidR="00782503" w:rsidRPr="00430300" w14:paraId="39907076" w14:textId="77777777" w:rsidTr="00782503">
        <w:tc>
          <w:tcPr>
            <w:tcW w:w="1496" w:type="dxa"/>
          </w:tcPr>
          <w:p w14:paraId="01EC1819" w14:textId="77777777" w:rsidR="00782503" w:rsidRPr="00430300" w:rsidRDefault="00782503" w:rsidP="004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2534" w:type="dxa"/>
          </w:tcPr>
          <w:p w14:paraId="59652D1B" w14:textId="77777777" w:rsidR="00782503" w:rsidRPr="00430300" w:rsidRDefault="00782503" w:rsidP="004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Candidado</w:t>
            </w:r>
            <w:proofErr w:type="spellEnd"/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887" w:type="dxa"/>
          </w:tcPr>
          <w:p w14:paraId="19803D3B" w14:textId="77777777" w:rsidR="00782503" w:rsidRPr="00430300" w:rsidRDefault="00782503" w:rsidP="0078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1348" w:type="dxa"/>
          </w:tcPr>
          <w:p w14:paraId="67B9B16F" w14:textId="77777777" w:rsidR="00782503" w:rsidRPr="00430300" w:rsidRDefault="00782503" w:rsidP="004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Nota Histórico</w:t>
            </w:r>
          </w:p>
        </w:tc>
        <w:tc>
          <w:tcPr>
            <w:tcW w:w="1244" w:type="dxa"/>
          </w:tcPr>
          <w:p w14:paraId="59D8E795" w14:textId="77777777" w:rsidR="00782503" w:rsidRPr="00430300" w:rsidRDefault="00782503" w:rsidP="004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Nota Carta Intenções</w:t>
            </w:r>
          </w:p>
        </w:tc>
        <w:tc>
          <w:tcPr>
            <w:tcW w:w="1211" w:type="dxa"/>
          </w:tcPr>
          <w:p w14:paraId="71392D6C" w14:textId="77777777" w:rsidR="00782503" w:rsidRPr="00430300" w:rsidRDefault="00782503" w:rsidP="0043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Média Final</w:t>
            </w:r>
          </w:p>
        </w:tc>
      </w:tr>
      <w:tr w:rsidR="00782503" w:rsidRPr="00430300" w14:paraId="09A43619" w14:textId="77777777" w:rsidTr="00782503">
        <w:tc>
          <w:tcPr>
            <w:tcW w:w="1496" w:type="dxa"/>
          </w:tcPr>
          <w:p w14:paraId="75372BD1" w14:textId="77777777" w:rsidR="00782503" w:rsidRPr="00430300" w:rsidRDefault="00782503" w:rsidP="00E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2534" w:type="dxa"/>
          </w:tcPr>
          <w:p w14:paraId="6098DFAB" w14:textId="77777777" w:rsidR="00782503" w:rsidRPr="00430300" w:rsidRDefault="00782503" w:rsidP="005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SERAFIM WEHMUTH</w:t>
            </w:r>
          </w:p>
        </w:tc>
        <w:tc>
          <w:tcPr>
            <w:tcW w:w="887" w:type="dxa"/>
          </w:tcPr>
          <w:p w14:paraId="63C98EF1" w14:textId="77777777" w:rsidR="00782503" w:rsidRPr="00430300" w:rsidRDefault="00782503" w:rsidP="007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BASICA FREI DAMIÃ</w:t>
            </w: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48" w:type="dxa"/>
          </w:tcPr>
          <w:p w14:paraId="467D9C00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4" w:type="dxa"/>
          </w:tcPr>
          <w:p w14:paraId="5BD68DC8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510A0D11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82503" w:rsidRPr="00430300" w14:paraId="37089283" w14:textId="77777777" w:rsidTr="00782503">
        <w:tc>
          <w:tcPr>
            <w:tcW w:w="1496" w:type="dxa"/>
          </w:tcPr>
          <w:p w14:paraId="7BBC064A" w14:textId="77777777" w:rsidR="00782503" w:rsidRPr="00430300" w:rsidRDefault="00782503" w:rsidP="00E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2534" w:type="dxa"/>
          </w:tcPr>
          <w:p w14:paraId="774A4156" w14:textId="77777777" w:rsidR="00782503" w:rsidRPr="00430300" w:rsidRDefault="00782503" w:rsidP="005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MARLIZE CARLOS</w:t>
            </w:r>
          </w:p>
        </w:tc>
        <w:tc>
          <w:tcPr>
            <w:tcW w:w="887" w:type="dxa"/>
          </w:tcPr>
          <w:p w14:paraId="76B97534" w14:textId="77777777" w:rsidR="00782503" w:rsidRPr="00430300" w:rsidRDefault="00782503" w:rsidP="007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EEB </w:t>
            </w: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CLAUDETE MARIA H DOMINGOS</w:t>
            </w:r>
          </w:p>
        </w:tc>
        <w:tc>
          <w:tcPr>
            <w:tcW w:w="1348" w:type="dxa"/>
          </w:tcPr>
          <w:p w14:paraId="43D23A8F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4" w:type="dxa"/>
          </w:tcPr>
          <w:p w14:paraId="731D64BA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211" w:type="dxa"/>
          </w:tcPr>
          <w:p w14:paraId="49AE192C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782503" w:rsidRPr="00430300" w14:paraId="714BB9B7" w14:textId="77777777" w:rsidTr="00782503">
        <w:tc>
          <w:tcPr>
            <w:tcW w:w="1496" w:type="dxa"/>
          </w:tcPr>
          <w:p w14:paraId="5EE98A26" w14:textId="77777777" w:rsidR="00782503" w:rsidRPr="00430300" w:rsidRDefault="00782503" w:rsidP="00E7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00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2534" w:type="dxa"/>
          </w:tcPr>
          <w:p w14:paraId="4065B67C" w14:textId="77777777" w:rsidR="00782503" w:rsidRPr="00430300" w:rsidRDefault="00782503" w:rsidP="0050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DRIELLY POLYANA GERALDO </w:t>
            </w:r>
          </w:p>
        </w:tc>
        <w:tc>
          <w:tcPr>
            <w:tcW w:w="887" w:type="dxa"/>
          </w:tcPr>
          <w:p w14:paraId="1916955B" w14:textId="77777777" w:rsidR="00782503" w:rsidRPr="00430300" w:rsidRDefault="00782503" w:rsidP="0078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GE </w:t>
            </w:r>
            <w:proofErr w:type="spellStart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 w:rsidRPr="00782503">
              <w:rPr>
                <w:rFonts w:ascii="Times New Roman" w:hAnsi="Times New Roman" w:cs="Times New Roman"/>
                <w:sz w:val="24"/>
                <w:szCs w:val="24"/>
              </w:rPr>
              <w:t xml:space="preserve"> TEREZINHA M ESPINDOLA MARTINS</w:t>
            </w:r>
          </w:p>
        </w:tc>
        <w:tc>
          <w:tcPr>
            <w:tcW w:w="1348" w:type="dxa"/>
          </w:tcPr>
          <w:p w14:paraId="126C8387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44" w:type="dxa"/>
          </w:tcPr>
          <w:p w14:paraId="67FE7FBF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11" w:type="dxa"/>
          </w:tcPr>
          <w:p w14:paraId="2977BAF3" w14:textId="77777777" w:rsidR="00782503" w:rsidRPr="00430300" w:rsidRDefault="00782503" w:rsidP="0050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</w:tbl>
    <w:p w14:paraId="01209F97" w14:textId="77777777" w:rsidR="00430300" w:rsidRPr="00430300" w:rsidRDefault="00430300" w:rsidP="00CD5172">
      <w:pPr>
        <w:rPr>
          <w:rFonts w:ascii="Times New Roman" w:hAnsi="Times New Roman" w:cs="Times New Roman"/>
          <w:sz w:val="24"/>
          <w:szCs w:val="24"/>
        </w:rPr>
      </w:pPr>
    </w:p>
    <w:p w14:paraId="5B970BF1" w14:textId="77777777" w:rsidR="00430300" w:rsidRPr="00430300" w:rsidRDefault="00430300" w:rsidP="00CD5172">
      <w:pPr>
        <w:rPr>
          <w:rFonts w:ascii="Times New Roman" w:hAnsi="Times New Roman" w:cs="Times New Roman"/>
          <w:sz w:val="24"/>
          <w:szCs w:val="24"/>
        </w:rPr>
      </w:pPr>
    </w:p>
    <w:p w14:paraId="4CB1FD36" w14:textId="77777777" w:rsidR="00430300" w:rsidRPr="00430300" w:rsidRDefault="00430300" w:rsidP="0043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0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34BCBB2" w14:textId="77777777" w:rsidR="00430300" w:rsidRPr="00430300" w:rsidRDefault="00430300" w:rsidP="00430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00">
        <w:rPr>
          <w:rFonts w:ascii="Times New Roman" w:hAnsi="Times New Roman" w:cs="Times New Roman"/>
          <w:sz w:val="24"/>
          <w:szCs w:val="24"/>
        </w:rPr>
        <w:t xml:space="preserve">Dra. Juliane Di Paula Queiroz </w:t>
      </w:r>
      <w:proofErr w:type="spellStart"/>
      <w:r w:rsidRPr="00430300">
        <w:rPr>
          <w:rFonts w:ascii="Times New Roman" w:hAnsi="Times New Roman" w:cs="Times New Roman"/>
          <w:sz w:val="24"/>
          <w:szCs w:val="24"/>
        </w:rPr>
        <w:t>Odinino</w:t>
      </w:r>
      <w:proofErr w:type="spellEnd"/>
    </w:p>
    <w:p w14:paraId="6DD245A7" w14:textId="77777777" w:rsidR="00430300" w:rsidRPr="00430300" w:rsidRDefault="00430300" w:rsidP="00430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00">
        <w:rPr>
          <w:rFonts w:ascii="Times New Roman" w:hAnsi="Times New Roman" w:cs="Times New Roman"/>
          <w:sz w:val="24"/>
          <w:szCs w:val="24"/>
        </w:rPr>
        <w:t>Presidente da Comissão Avaliadora</w:t>
      </w:r>
    </w:p>
    <w:p w14:paraId="36C6F747" w14:textId="77777777" w:rsidR="00430300" w:rsidRPr="00430300" w:rsidRDefault="00430300" w:rsidP="00430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92FF2" w14:textId="77777777" w:rsidR="00430300" w:rsidRPr="00430300" w:rsidRDefault="00430300" w:rsidP="00430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0FF87" w14:textId="77777777" w:rsidR="00430300" w:rsidRPr="00430300" w:rsidRDefault="00430300" w:rsidP="00430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00">
        <w:rPr>
          <w:rFonts w:ascii="Times New Roman" w:hAnsi="Times New Roman" w:cs="Times New Roman"/>
          <w:sz w:val="24"/>
          <w:szCs w:val="24"/>
        </w:rPr>
        <w:t xml:space="preserve">Palhoça, </w:t>
      </w:r>
      <w:r w:rsidR="002E02D1">
        <w:rPr>
          <w:rFonts w:ascii="Times New Roman" w:hAnsi="Times New Roman" w:cs="Times New Roman"/>
          <w:sz w:val="24"/>
          <w:szCs w:val="24"/>
        </w:rPr>
        <w:t>03 de agosto</w:t>
      </w:r>
      <w:r w:rsidRPr="00430300">
        <w:rPr>
          <w:rFonts w:ascii="Times New Roman" w:hAnsi="Times New Roman" w:cs="Times New Roman"/>
          <w:sz w:val="24"/>
          <w:szCs w:val="24"/>
        </w:rPr>
        <w:t xml:space="preserve"> de 2018</w:t>
      </w:r>
    </w:p>
    <w:sectPr w:rsidR="00430300" w:rsidRPr="00430300" w:rsidSect="0079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001C15"/>
    <w:rsid w:val="00191270"/>
    <w:rsid w:val="00201E26"/>
    <w:rsid w:val="00204B5E"/>
    <w:rsid w:val="002E02D1"/>
    <w:rsid w:val="00392A9E"/>
    <w:rsid w:val="00416941"/>
    <w:rsid w:val="00430300"/>
    <w:rsid w:val="00782503"/>
    <w:rsid w:val="00797A5B"/>
    <w:rsid w:val="00B359B5"/>
    <w:rsid w:val="00CD5172"/>
    <w:rsid w:val="00D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2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 e Extensão</dc:creator>
  <cp:lastModifiedBy>Usuário do Microsoft Office</cp:lastModifiedBy>
  <cp:revision>2</cp:revision>
  <dcterms:created xsi:type="dcterms:W3CDTF">2018-08-06T23:39:00Z</dcterms:created>
  <dcterms:modified xsi:type="dcterms:W3CDTF">2018-08-06T23:39:00Z</dcterms:modified>
</cp:coreProperties>
</file>